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91562D" w:rsidRDefault="001A16B4" w:rsidP="009E244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5520FC">
        <w:rPr>
          <w:sz w:val="32"/>
          <w:szCs w:val="32"/>
        </w:rPr>
        <w:t xml:space="preserve">                          </w:t>
      </w:r>
    </w:p>
    <w:p w:rsidR="009E244B" w:rsidRDefault="0091562D" w:rsidP="009E24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F37720">
        <w:rPr>
          <w:sz w:val="32"/>
          <w:szCs w:val="32"/>
        </w:rPr>
        <w:t xml:space="preserve"> </w:t>
      </w:r>
      <w:r w:rsidR="00C41903">
        <w:rPr>
          <w:sz w:val="32"/>
          <w:szCs w:val="32"/>
        </w:rPr>
        <w:t xml:space="preserve"> </w:t>
      </w:r>
      <w:r w:rsidR="00346EE3">
        <w:rPr>
          <w:sz w:val="32"/>
          <w:szCs w:val="32"/>
        </w:rPr>
        <w:t>РЕШЕНИЕ</w:t>
      </w:r>
      <w:r w:rsidR="00346EE3">
        <w:rPr>
          <w:sz w:val="32"/>
          <w:szCs w:val="32"/>
        </w:rPr>
        <w:br/>
      </w:r>
      <w:r w:rsidR="005520FC">
        <w:rPr>
          <w:sz w:val="32"/>
          <w:szCs w:val="32"/>
        </w:rPr>
        <w:t xml:space="preserve">                                     </w:t>
      </w:r>
      <w:r w:rsidR="00F37720">
        <w:rPr>
          <w:sz w:val="32"/>
          <w:szCs w:val="32"/>
        </w:rPr>
        <w:t xml:space="preserve"> </w:t>
      </w:r>
      <w:r w:rsidR="005520FC">
        <w:rPr>
          <w:sz w:val="32"/>
          <w:szCs w:val="32"/>
        </w:rPr>
        <w:t xml:space="preserve"> </w:t>
      </w:r>
      <w:r w:rsidR="00346EE3">
        <w:rPr>
          <w:sz w:val="32"/>
          <w:szCs w:val="32"/>
        </w:rPr>
        <w:t xml:space="preserve">№ </w:t>
      </w:r>
      <w:r w:rsidR="00F37720">
        <w:rPr>
          <w:sz w:val="32"/>
          <w:szCs w:val="32"/>
        </w:rPr>
        <w:t>77-МИ</w:t>
      </w:r>
      <w:r w:rsidR="009E244B" w:rsidRPr="009E244B">
        <w:rPr>
          <w:sz w:val="32"/>
          <w:szCs w:val="32"/>
        </w:rPr>
        <w:br/>
      </w:r>
      <w:r w:rsidR="005520FC">
        <w:rPr>
          <w:sz w:val="32"/>
          <w:szCs w:val="32"/>
        </w:rPr>
        <w:t xml:space="preserve">                   </w:t>
      </w:r>
      <w:r w:rsidR="009E244B" w:rsidRPr="009E244B">
        <w:rPr>
          <w:sz w:val="32"/>
          <w:szCs w:val="32"/>
        </w:rPr>
        <w:t>Ябланица,</w:t>
      </w:r>
      <w:r w:rsidR="00F37720">
        <w:rPr>
          <w:sz w:val="32"/>
          <w:szCs w:val="32"/>
        </w:rPr>
        <w:t>10.</w:t>
      </w:r>
      <w:proofErr w:type="spellStart"/>
      <w:r w:rsidR="00F37720">
        <w:rPr>
          <w:sz w:val="32"/>
          <w:szCs w:val="32"/>
        </w:rPr>
        <w:t>10</w:t>
      </w:r>
      <w:proofErr w:type="spellEnd"/>
      <w:r w:rsidR="00F37720">
        <w:rPr>
          <w:sz w:val="32"/>
          <w:szCs w:val="32"/>
        </w:rPr>
        <w:t>.2023г.</w:t>
      </w:r>
      <w:r w:rsidR="009E244B" w:rsidRPr="009E244B">
        <w:rPr>
          <w:sz w:val="32"/>
          <w:szCs w:val="32"/>
        </w:rPr>
        <w:t xml:space="preserve"> </w:t>
      </w:r>
    </w:p>
    <w:p w:rsidR="00F37720" w:rsidRPr="009E244B" w:rsidRDefault="00F37720" w:rsidP="009E244B">
      <w:pPr>
        <w:rPr>
          <w:sz w:val="32"/>
          <w:szCs w:val="32"/>
        </w:rPr>
      </w:pPr>
    </w:p>
    <w:p w:rsidR="00A959F1" w:rsidRDefault="002228E8" w:rsidP="009E244B">
      <w:pPr>
        <w:rPr>
          <w:sz w:val="32"/>
          <w:szCs w:val="32"/>
        </w:rPr>
      </w:pPr>
      <w:r>
        <w:rPr>
          <w:sz w:val="32"/>
          <w:szCs w:val="32"/>
        </w:rPr>
        <w:t>ОТНОСНО:</w:t>
      </w:r>
      <w:r w:rsidR="009E244B" w:rsidRPr="009E244B">
        <w:rPr>
          <w:sz w:val="32"/>
          <w:szCs w:val="32"/>
        </w:rPr>
        <w:t xml:space="preserve"> </w:t>
      </w:r>
      <w:r w:rsidR="00A959F1">
        <w:rPr>
          <w:sz w:val="32"/>
          <w:szCs w:val="32"/>
        </w:rPr>
        <w:t xml:space="preserve">Публикуване на одобрените предпечатни образци на бюлетините за гласуване в изборите за общински съветници и за кметове на 29 октомври 2023г. </w:t>
      </w:r>
    </w:p>
    <w:p w:rsidR="00F37720" w:rsidRDefault="00F37720" w:rsidP="00561433">
      <w:pPr>
        <w:jc w:val="both"/>
        <w:rPr>
          <w:sz w:val="32"/>
          <w:szCs w:val="32"/>
        </w:rPr>
      </w:pPr>
      <w:bookmarkStart w:id="0" w:name="_GoBack"/>
    </w:p>
    <w:p w:rsidR="00203FC9" w:rsidRDefault="00A959F1" w:rsidP="0056143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решение  № 74-МИ от 02.10.2023година на Общинска избирателна комисия Ябланица са одобрени графичните файлове на бюлетините за всички  видове избори ,с които ще се гласува на изборите за общински съветници ,за кмет на община и за кметове на кметства на територията на община Ябланица </w:t>
      </w:r>
      <w:proofErr w:type="spellStart"/>
      <w:r>
        <w:rPr>
          <w:sz w:val="32"/>
          <w:szCs w:val="32"/>
        </w:rPr>
        <w:t>Ябланица</w:t>
      </w:r>
      <w:proofErr w:type="spellEnd"/>
      <w:r>
        <w:rPr>
          <w:sz w:val="32"/>
          <w:szCs w:val="32"/>
        </w:rPr>
        <w:t xml:space="preserve"> на 29 октомври 2023г.</w:t>
      </w:r>
    </w:p>
    <w:bookmarkEnd w:id="0"/>
    <w:p w:rsidR="009E244B" w:rsidRPr="009E244B" w:rsidRDefault="009E244B" w:rsidP="005C028D">
      <w:pPr>
        <w:rPr>
          <w:sz w:val="32"/>
          <w:szCs w:val="32"/>
        </w:rPr>
      </w:pPr>
      <w:r w:rsidRPr="009E244B">
        <w:rPr>
          <w:sz w:val="32"/>
          <w:szCs w:val="32"/>
        </w:rPr>
        <w:t>Във връзка с изискването</w:t>
      </w:r>
      <w:r w:rsidR="00AB05EE">
        <w:rPr>
          <w:sz w:val="32"/>
          <w:szCs w:val="32"/>
        </w:rPr>
        <w:t xml:space="preserve"> на Решение 1979-МИ/18август 2023г.т. </w:t>
      </w:r>
      <w:r w:rsidR="00F37720">
        <w:rPr>
          <w:sz w:val="32"/>
          <w:szCs w:val="32"/>
        </w:rPr>
        <w:t>7</w:t>
      </w:r>
      <w:r w:rsidR="00AB05EE">
        <w:rPr>
          <w:sz w:val="32"/>
          <w:szCs w:val="32"/>
        </w:rPr>
        <w:t>,писмо № МИ-15-711/10.</w:t>
      </w:r>
      <w:proofErr w:type="spellStart"/>
      <w:r w:rsidR="00AB05EE">
        <w:rPr>
          <w:sz w:val="32"/>
          <w:szCs w:val="32"/>
        </w:rPr>
        <w:t>10</w:t>
      </w:r>
      <w:proofErr w:type="spellEnd"/>
      <w:r w:rsidR="00AB05EE">
        <w:rPr>
          <w:sz w:val="32"/>
          <w:szCs w:val="32"/>
        </w:rPr>
        <w:t>.2023г.</w:t>
      </w:r>
      <w:r w:rsidR="00AB05EE" w:rsidRPr="009E244B">
        <w:rPr>
          <w:sz w:val="32"/>
          <w:szCs w:val="32"/>
        </w:rPr>
        <w:t xml:space="preserve"> </w:t>
      </w:r>
      <w:r w:rsidRPr="009E244B">
        <w:rPr>
          <w:sz w:val="32"/>
          <w:szCs w:val="32"/>
        </w:rPr>
        <w:t xml:space="preserve"> и на основание чл. 87</w:t>
      </w:r>
      <w:r w:rsidR="00F37720">
        <w:rPr>
          <w:sz w:val="32"/>
          <w:szCs w:val="32"/>
        </w:rPr>
        <w:t>, ал. 1, т.1</w:t>
      </w:r>
      <w:r w:rsidRPr="009E244B">
        <w:rPr>
          <w:sz w:val="32"/>
          <w:szCs w:val="32"/>
        </w:rPr>
        <w:t xml:space="preserve"> от Изборния кодекс, ОИК Ябланица</w:t>
      </w:r>
    </w:p>
    <w:p w:rsidR="009E244B" w:rsidRPr="009E244B" w:rsidRDefault="002228E8" w:rsidP="005C028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</w:t>
      </w:r>
      <w:r w:rsidR="009E244B" w:rsidRPr="009E244B">
        <w:rPr>
          <w:b/>
          <w:bCs/>
          <w:sz w:val="32"/>
          <w:szCs w:val="32"/>
        </w:rPr>
        <w:t>Р Е Ш И :</w:t>
      </w:r>
    </w:p>
    <w:p w:rsidR="00F37720" w:rsidRDefault="00F37720" w:rsidP="005C028D">
      <w:pPr>
        <w:jc w:val="both"/>
        <w:rPr>
          <w:sz w:val="32"/>
          <w:szCs w:val="32"/>
        </w:rPr>
      </w:pPr>
      <w:r>
        <w:rPr>
          <w:sz w:val="32"/>
          <w:szCs w:val="32"/>
        </w:rPr>
        <w:t>Да се публикуват на интернет страницата на Общинска избирателна комисия одобрените предпечатни образци на бюлетините за гласуване в изборите за общински съветници и за кметове за всички видове избори на територията на община Ябланица на 29 октомври 2023г. Ябланица,както  следва:</w:t>
      </w:r>
    </w:p>
    <w:p w:rsidR="00F37720" w:rsidRDefault="00F37720" w:rsidP="005C028D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Образец бюлетина за общински съветници</w:t>
      </w:r>
    </w:p>
    <w:p w:rsidR="00F37720" w:rsidRDefault="00F37720" w:rsidP="005C028D">
      <w:pPr>
        <w:rPr>
          <w:sz w:val="32"/>
          <w:szCs w:val="32"/>
        </w:rPr>
      </w:pPr>
      <w:r>
        <w:rPr>
          <w:sz w:val="32"/>
          <w:szCs w:val="32"/>
        </w:rPr>
        <w:t>Образец бюлетина за кмет на община</w:t>
      </w:r>
    </w:p>
    <w:p w:rsidR="009E244B" w:rsidRDefault="00F37720" w:rsidP="005C028D">
      <w:pPr>
        <w:rPr>
          <w:sz w:val="32"/>
          <w:szCs w:val="32"/>
        </w:rPr>
      </w:pPr>
      <w:r>
        <w:rPr>
          <w:sz w:val="32"/>
          <w:szCs w:val="32"/>
        </w:rPr>
        <w:t>Образец бюлетина за кмет на кметство-6 броя</w:t>
      </w:r>
      <w:r w:rsidR="009E244B" w:rsidRPr="009E244B">
        <w:rPr>
          <w:sz w:val="32"/>
          <w:szCs w:val="32"/>
        </w:rPr>
        <w:t xml:space="preserve"> </w:t>
      </w:r>
    </w:p>
    <w:p w:rsidR="00F37720" w:rsidRPr="009E244B" w:rsidRDefault="00F37720" w:rsidP="005C028D">
      <w:pPr>
        <w:rPr>
          <w:sz w:val="32"/>
          <w:szCs w:val="32"/>
        </w:rPr>
      </w:pPr>
    </w:p>
    <w:p w:rsidR="009E244B" w:rsidRDefault="009E244B" w:rsidP="005C028D">
      <w:pPr>
        <w:jc w:val="both"/>
        <w:rPr>
          <w:sz w:val="32"/>
          <w:szCs w:val="32"/>
        </w:rPr>
      </w:pPr>
      <w:r w:rsidRPr="009E244B">
        <w:rPr>
          <w:sz w:val="32"/>
          <w:szCs w:val="32"/>
        </w:rPr>
        <w:t> </w:t>
      </w:r>
      <w:r w:rsidR="005C028D">
        <w:rPr>
          <w:sz w:val="32"/>
          <w:szCs w:val="32"/>
        </w:rPr>
        <w:t xml:space="preserve">  </w:t>
      </w:r>
      <w:r w:rsidRPr="009E244B">
        <w:rPr>
          <w:sz w:val="32"/>
          <w:szCs w:val="32"/>
        </w:rPr>
        <w:t>Решението подлежи на обжалване пред Центр</w:t>
      </w:r>
      <w:r w:rsidR="00970AE1">
        <w:rPr>
          <w:sz w:val="32"/>
          <w:szCs w:val="32"/>
        </w:rPr>
        <w:t>алната избирателна комисия до три дни от публикуването му.</w:t>
      </w:r>
    </w:p>
    <w:p w:rsidR="00970AE1" w:rsidRDefault="00970AE1" w:rsidP="005C028D">
      <w:pPr>
        <w:rPr>
          <w:sz w:val="32"/>
          <w:szCs w:val="32"/>
        </w:rPr>
      </w:pPr>
    </w:p>
    <w:p w:rsidR="00970AE1" w:rsidRDefault="00970AE1" w:rsidP="005C028D">
      <w:pPr>
        <w:rPr>
          <w:sz w:val="32"/>
          <w:szCs w:val="32"/>
        </w:rPr>
      </w:pPr>
      <w:r>
        <w:rPr>
          <w:sz w:val="32"/>
          <w:szCs w:val="32"/>
        </w:rPr>
        <w:t>ПРЕДСЕДАТЕЛ:Милена Генова</w:t>
      </w:r>
    </w:p>
    <w:p w:rsidR="00970AE1" w:rsidRDefault="00970AE1" w:rsidP="005C028D">
      <w:pPr>
        <w:rPr>
          <w:sz w:val="32"/>
          <w:szCs w:val="32"/>
        </w:rPr>
      </w:pPr>
      <w:r>
        <w:rPr>
          <w:sz w:val="32"/>
          <w:szCs w:val="32"/>
        </w:rPr>
        <w:t>СЕКРЕТАР:        Диана Маринова</w:t>
      </w:r>
    </w:p>
    <w:p w:rsidR="003A3D97" w:rsidRDefault="003A3D97" w:rsidP="005C028D">
      <w:pPr>
        <w:rPr>
          <w:sz w:val="32"/>
          <w:szCs w:val="32"/>
        </w:rPr>
      </w:pPr>
    </w:p>
    <w:p w:rsidR="003A3D97" w:rsidRDefault="00F37720" w:rsidP="009E244B">
      <w:r>
        <w:t>Качено:На 10.</w:t>
      </w:r>
      <w:proofErr w:type="spellStart"/>
      <w:r>
        <w:t>10</w:t>
      </w:r>
      <w:proofErr w:type="spellEnd"/>
      <w:r>
        <w:t>.2023г.в 17,30</w:t>
      </w:r>
      <w:r w:rsidR="003A3D97" w:rsidRPr="003A3D97">
        <w:t>часа</w:t>
      </w:r>
      <w:r w:rsidR="002B6AC5">
        <w:t xml:space="preserve">                      Свалено на ………………….    в --------------------часа</w:t>
      </w:r>
    </w:p>
    <w:p w:rsidR="002B6AC5" w:rsidRDefault="002B6AC5" w:rsidP="009E244B"/>
    <w:p w:rsidR="002B6AC5" w:rsidRDefault="002B6AC5" w:rsidP="009E244B">
      <w:r>
        <w:t>1…………………………..                                                               1………………………..</w:t>
      </w:r>
    </w:p>
    <w:p w:rsidR="002B6AC5" w:rsidRPr="003A3D97" w:rsidRDefault="002B6AC5" w:rsidP="009E244B">
      <w:r>
        <w:t>2…………………………..                                                               2……………………….</w:t>
      </w:r>
    </w:p>
    <w:p w:rsidR="00C41903" w:rsidRPr="003A3D97" w:rsidRDefault="00C41903" w:rsidP="00856DFA"/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E2206"/>
    <w:rsid w:val="00162140"/>
    <w:rsid w:val="00165CC4"/>
    <w:rsid w:val="00181BFD"/>
    <w:rsid w:val="001A16B4"/>
    <w:rsid w:val="00203FC9"/>
    <w:rsid w:val="002140AB"/>
    <w:rsid w:val="002228E8"/>
    <w:rsid w:val="002B6AC5"/>
    <w:rsid w:val="00346EE3"/>
    <w:rsid w:val="00357CDD"/>
    <w:rsid w:val="003A3D97"/>
    <w:rsid w:val="003B1412"/>
    <w:rsid w:val="003E7DEE"/>
    <w:rsid w:val="00403478"/>
    <w:rsid w:val="00441C23"/>
    <w:rsid w:val="00450D44"/>
    <w:rsid w:val="00453C75"/>
    <w:rsid w:val="005520FC"/>
    <w:rsid w:val="00561433"/>
    <w:rsid w:val="005C028D"/>
    <w:rsid w:val="005C2221"/>
    <w:rsid w:val="005E5D69"/>
    <w:rsid w:val="00690CEA"/>
    <w:rsid w:val="006E141F"/>
    <w:rsid w:val="00733AEB"/>
    <w:rsid w:val="00767110"/>
    <w:rsid w:val="00796037"/>
    <w:rsid w:val="007C13DE"/>
    <w:rsid w:val="007F06D3"/>
    <w:rsid w:val="008330CF"/>
    <w:rsid w:val="00856DFA"/>
    <w:rsid w:val="00861323"/>
    <w:rsid w:val="00885AFE"/>
    <w:rsid w:val="008F2316"/>
    <w:rsid w:val="0091562D"/>
    <w:rsid w:val="009166DE"/>
    <w:rsid w:val="00940B04"/>
    <w:rsid w:val="009463E7"/>
    <w:rsid w:val="00970AE1"/>
    <w:rsid w:val="009E244B"/>
    <w:rsid w:val="00A959F1"/>
    <w:rsid w:val="00AB05EE"/>
    <w:rsid w:val="00AC4F05"/>
    <w:rsid w:val="00B141EA"/>
    <w:rsid w:val="00B3024B"/>
    <w:rsid w:val="00BD3A29"/>
    <w:rsid w:val="00C41903"/>
    <w:rsid w:val="00CC2932"/>
    <w:rsid w:val="00CD45F7"/>
    <w:rsid w:val="00D72421"/>
    <w:rsid w:val="00DF1CB9"/>
    <w:rsid w:val="00E07F0B"/>
    <w:rsid w:val="00E450B3"/>
    <w:rsid w:val="00E77C1A"/>
    <w:rsid w:val="00EA5E07"/>
    <w:rsid w:val="00F1578E"/>
    <w:rsid w:val="00F242B3"/>
    <w:rsid w:val="00F37720"/>
    <w:rsid w:val="00F52DFF"/>
    <w:rsid w:val="00FA1B44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2023-09-15T12:43:00Z</cp:lastPrinted>
  <dcterms:created xsi:type="dcterms:W3CDTF">2023-10-11T05:29:00Z</dcterms:created>
  <dcterms:modified xsi:type="dcterms:W3CDTF">2023-10-11T05:59:00Z</dcterms:modified>
</cp:coreProperties>
</file>