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9A1962" w:rsidRDefault="009A1962" w:rsidP="004F59EA">
      <w:pPr>
        <w:rPr>
          <w:sz w:val="32"/>
          <w:szCs w:val="32"/>
        </w:rPr>
      </w:pPr>
    </w:p>
    <w:p w:rsidR="009A1962" w:rsidRDefault="009A1962" w:rsidP="008867B2">
      <w:pPr>
        <w:jc w:val="both"/>
      </w:pPr>
      <w:r>
        <w:t xml:space="preserve">                                                     </w:t>
      </w:r>
      <w:r w:rsidR="00A863F3">
        <w:t xml:space="preserve">       </w:t>
      </w:r>
      <w:r>
        <w:t>Р Е Ш Е Н И Е</w:t>
      </w:r>
    </w:p>
    <w:p w:rsidR="009A1962" w:rsidRDefault="009A1962" w:rsidP="008867B2">
      <w:pPr>
        <w:jc w:val="both"/>
      </w:pPr>
      <w:r>
        <w:t xml:space="preserve">                          </w:t>
      </w:r>
      <w:r w:rsidR="00B923B0">
        <w:t xml:space="preserve">                           </w:t>
      </w:r>
      <w:r w:rsidR="00A863F3">
        <w:t xml:space="preserve">         </w:t>
      </w:r>
      <w:r w:rsidR="00B923B0">
        <w:t xml:space="preserve"> № 86</w:t>
      </w:r>
      <w:r>
        <w:t>-МИ</w:t>
      </w:r>
    </w:p>
    <w:p w:rsidR="004F59EA" w:rsidRPr="00924CE9" w:rsidRDefault="009A1962" w:rsidP="008867B2">
      <w:pPr>
        <w:jc w:val="both"/>
        <w:rPr>
          <w:sz w:val="32"/>
          <w:szCs w:val="32"/>
        </w:rPr>
      </w:pPr>
      <w:r>
        <w:t xml:space="preserve">                                </w:t>
      </w:r>
      <w:r w:rsidR="00A863F3">
        <w:t xml:space="preserve">           </w:t>
      </w:r>
      <w:r>
        <w:t xml:space="preserve"> Ябланица,23.10.2023г.</w:t>
      </w:r>
      <w:r w:rsidR="004F59EA" w:rsidRPr="004F59EA">
        <w:br/>
      </w:r>
      <w:r w:rsidR="00CD502C">
        <w:t xml:space="preserve">                       </w:t>
      </w:r>
      <w:r>
        <w:t xml:space="preserve">                     </w:t>
      </w:r>
    </w:p>
    <w:p w:rsidR="004F59EA" w:rsidRPr="004F59EA" w:rsidRDefault="004F59EA" w:rsidP="008867B2">
      <w:pPr>
        <w:jc w:val="both"/>
      </w:pPr>
      <w:r w:rsidRPr="004F59EA">
        <w:t>ОТНОСНО: Извършване на промени</w:t>
      </w:r>
      <w:r w:rsidR="00FF1A34">
        <w:t xml:space="preserve"> в състава </w:t>
      </w:r>
      <w:bookmarkStart w:id="0" w:name="_GoBack"/>
      <w:bookmarkEnd w:id="0"/>
      <w:r w:rsidRPr="004F59EA">
        <w:t xml:space="preserve"> на СИК на територията на община Ябланица</w:t>
      </w:r>
      <w:r w:rsidR="00574878">
        <w:t xml:space="preserve"> на ПП „ППДБ“</w:t>
      </w:r>
      <w:r w:rsidR="00207E90">
        <w:t>,във връзка с произвеждането на изборите за общински съветници и за кметове на 29 октомври 2023г.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B923B0">
        <w:t>ложение с вх. № 92</w:t>
      </w:r>
      <w:r w:rsidR="009A1962">
        <w:t xml:space="preserve"> от 23</w:t>
      </w:r>
      <w:r w:rsidR="00CD502C">
        <w:t>.10.2023</w:t>
      </w:r>
      <w:r w:rsidR="00B923B0">
        <w:t xml:space="preserve"> г. от  Добри Николаев Добрев</w:t>
      </w:r>
      <w:r w:rsidRPr="004F59EA">
        <w:t xml:space="preserve"> </w:t>
      </w:r>
      <w:r w:rsidR="00D4639C">
        <w:t>– упълномощен представител на коалиция</w:t>
      </w:r>
      <w:r w:rsidR="00B923B0">
        <w:t xml:space="preserve"> Коалиция</w:t>
      </w:r>
      <w:r w:rsidRPr="004F59EA">
        <w:t xml:space="preserve"> </w:t>
      </w:r>
      <w:r w:rsidR="00B923B0">
        <w:t>„ ППДБ</w:t>
      </w:r>
      <w:r w:rsidR="00B05BA3">
        <w:t xml:space="preserve"> </w:t>
      </w:r>
      <w:r w:rsidR="00D4639C">
        <w:t xml:space="preserve">“ – </w:t>
      </w:r>
      <w:r w:rsidRPr="004F59EA">
        <w:t xml:space="preserve"> за извършване на промяна в СИК на територията на община Ябланица.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B05BA3" w:rsidRDefault="00EC028A" w:rsidP="00B05BA3">
      <w:pPr>
        <w:numPr>
          <w:ilvl w:val="0"/>
          <w:numId w:val="1"/>
        </w:numPr>
      </w:pPr>
      <w:r>
        <w:t xml:space="preserve">Освобождава </w:t>
      </w:r>
      <w:r w:rsidR="00B923B0">
        <w:t>Иван Николаев Василев</w:t>
      </w:r>
      <w:r w:rsidR="00B05BA3">
        <w:t xml:space="preserve"> </w:t>
      </w:r>
      <w:r w:rsidR="00951970">
        <w:t>,с ЕГН</w:t>
      </w:r>
      <w:r w:rsidR="00951970">
        <w:rPr>
          <w:lang w:val="en-US"/>
        </w:rPr>
        <w:t>*****</w:t>
      </w:r>
      <w:r w:rsidR="00B923B0">
        <w:t>–секретар в секция 113800002- Ябланица</w:t>
      </w:r>
      <w:r w:rsidR="00B05BA3">
        <w:t xml:space="preserve"> ,община  Ябланица и анулира издаденото удостоверение</w:t>
      </w:r>
    </w:p>
    <w:p w:rsidR="004F59EA" w:rsidRPr="004F59EA" w:rsidRDefault="00B05BA3" w:rsidP="00B05BA3">
      <w:pPr>
        <w:numPr>
          <w:ilvl w:val="0"/>
          <w:numId w:val="1"/>
        </w:numPr>
      </w:pPr>
      <w:r>
        <w:t xml:space="preserve"> </w:t>
      </w:r>
      <w:r w:rsidR="009A1962">
        <w:t xml:space="preserve">Назначава  </w:t>
      </w:r>
      <w:r w:rsidR="00B923B0">
        <w:t xml:space="preserve">Нина Василева </w:t>
      </w:r>
      <w:proofErr w:type="spellStart"/>
      <w:r w:rsidR="00B923B0">
        <w:t>Василева</w:t>
      </w:r>
      <w:proofErr w:type="spellEnd"/>
      <w:r w:rsidR="00951970">
        <w:t>,с ЕГН</w:t>
      </w:r>
      <w:r w:rsidR="00B923B0">
        <w:rPr>
          <w:lang w:val="en-US"/>
        </w:rPr>
        <w:t>*******</w:t>
      </w:r>
      <w:r>
        <w:t>-секретар в секция</w:t>
      </w:r>
      <w:r w:rsidR="00B923B0">
        <w:t xml:space="preserve"> 11380000</w:t>
      </w:r>
      <w:r w:rsidR="00B923B0">
        <w:rPr>
          <w:lang w:val="en-US"/>
        </w:rPr>
        <w:t>2</w:t>
      </w:r>
      <w:r w:rsidR="00B923B0">
        <w:t>-Ябланица</w:t>
      </w:r>
      <w:r w:rsidR="00951970">
        <w:t xml:space="preserve"> ,община Ябланица,област Ловеч и издава удостоверение за назначаване.</w:t>
      </w:r>
      <w:r>
        <w:t xml:space="preserve"> </w:t>
      </w:r>
    </w:p>
    <w:p w:rsidR="00924CE9" w:rsidRDefault="00924CE9" w:rsidP="002A21BA">
      <w:pPr>
        <w:pStyle w:val="a3"/>
      </w:pPr>
      <w:r>
        <w:t>Настоящето решение подлежи на обжалване в тридневен срок от обявяването му.</w:t>
      </w:r>
    </w:p>
    <w:p w:rsidR="002A21BA" w:rsidRDefault="004A5770" w:rsidP="002A21BA">
      <w:pPr>
        <w:pStyle w:val="a3"/>
      </w:pPr>
      <w:r>
        <w:t>Свързани решения 73-МИ/28.09.2023г.</w:t>
      </w:r>
    </w:p>
    <w:p w:rsidR="00994807" w:rsidRDefault="00994807" w:rsidP="002A21BA">
      <w:pPr>
        <w:pStyle w:val="a3"/>
      </w:pPr>
    </w:p>
    <w:p w:rsidR="00951970" w:rsidRDefault="00951970" w:rsidP="00924CE9">
      <w:pPr>
        <w:pStyle w:val="a3"/>
      </w:pPr>
    </w:p>
    <w:p w:rsidR="00951970" w:rsidRDefault="00951970" w:rsidP="00924CE9">
      <w:pPr>
        <w:pStyle w:val="a3"/>
      </w:pPr>
    </w:p>
    <w:p w:rsidR="00924CE9" w:rsidRDefault="00924CE9" w:rsidP="00924CE9">
      <w:pPr>
        <w:pStyle w:val="a3"/>
      </w:pPr>
      <w:r>
        <w:t>Председател:</w:t>
      </w:r>
      <w:r w:rsidR="00902E37">
        <w:t xml:space="preserve"> </w:t>
      </w:r>
      <w:r>
        <w:t>Милена Генова</w:t>
      </w:r>
      <w:r w:rsidR="002A21BA">
        <w:t xml:space="preserve">     </w:t>
      </w:r>
      <w:r w:rsidR="009A1962">
        <w:t xml:space="preserve">                    </w:t>
      </w:r>
    </w:p>
    <w:p w:rsidR="00951970" w:rsidRPr="004F59EA" w:rsidRDefault="006E135E" w:rsidP="00951970">
      <w:r>
        <w:t xml:space="preserve">               </w:t>
      </w:r>
      <w:r w:rsidR="00924CE9">
        <w:t>Секретар:        Диана Маринова</w:t>
      </w:r>
      <w:r w:rsidR="002A21BA">
        <w:t xml:space="preserve">                    </w:t>
      </w:r>
    </w:p>
    <w:p w:rsidR="004F59EA" w:rsidRPr="004F59EA" w:rsidRDefault="004F59EA" w:rsidP="004F59EA"/>
    <w:p w:rsidR="004F59EA" w:rsidRDefault="004F59EA" w:rsidP="004F59EA">
      <w:r w:rsidRPr="004F59EA">
        <w:t> </w:t>
      </w:r>
      <w:r w:rsidR="0066088A">
        <w:t>Качено на 23.10.2023г. в 12,30</w:t>
      </w:r>
      <w:r w:rsidR="00951970">
        <w:t xml:space="preserve"> часа                Свалено на ……………………….в </w:t>
      </w:r>
    </w:p>
    <w:p w:rsidR="00951970" w:rsidRDefault="00951970" w:rsidP="004F59EA">
      <w:r>
        <w:t>1.                                                                                1.</w:t>
      </w:r>
    </w:p>
    <w:p w:rsidR="00951970" w:rsidRPr="004F59EA" w:rsidRDefault="00951970" w:rsidP="004F59EA">
      <w:r>
        <w:t>2.                                                                                2.</w:t>
      </w:r>
    </w:p>
    <w:p w:rsidR="004F59EA" w:rsidRPr="004F59EA" w:rsidRDefault="004F59EA" w:rsidP="004F59EA">
      <w:r w:rsidRPr="004F59EA">
        <w:lastRenderedPageBreak/>
        <w:t> </w:t>
      </w:r>
    </w:p>
    <w:p w:rsidR="00CD502C" w:rsidRPr="004F59EA" w:rsidRDefault="004F59EA" w:rsidP="000874A2">
      <w:r w:rsidRPr="004F59EA"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6162F"/>
    <w:rsid w:val="000874A2"/>
    <w:rsid w:val="00135E9C"/>
    <w:rsid w:val="00165824"/>
    <w:rsid w:val="00207E90"/>
    <w:rsid w:val="002A21BA"/>
    <w:rsid w:val="004A5770"/>
    <w:rsid w:val="004D00DF"/>
    <w:rsid w:val="004F59EA"/>
    <w:rsid w:val="00566D72"/>
    <w:rsid w:val="00574878"/>
    <w:rsid w:val="0066088A"/>
    <w:rsid w:val="006C3824"/>
    <w:rsid w:val="006E135E"/>
    <w:rsid w:val="00800D00"/>
    <w:rsid w:val="008032A6"/>
    <w:rsid w:val="008867B2"/>
    <w:rsid w:val="00902E37"/>
    <w:rsid w:val="00924CE9"/>
    <w:rsid w:val="00951970"/>
    <w:rsid w:val="00994807"/>
    <w:rsid w:val="009A1962"/>
    <w:rsid w:val="009B5817"/>
    <w:rsid w:val="00A863F3"/>
    <w:rsid w:val="00B05BA3"/>
    <w:rsid w:val="00B923B0"/>
    <w:rsid w:val="00BC16F8"/>
    <w:rsid w:val="00CD502C"/>
    <w:rsid w:val="00D4639C"/>
    <w:rsid w:val="00E77DF8"/>
    <w:rsid w:val="00EC028A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2023-10-23T09:58:00Z</cp:lastPrinted>
  <dcterms:created xsi:type="dcterms:W3CDTF">2023-10-23T09:57:00Z</dcterms:created>
  <dcterms:modified xsi:type="dcterms:W3CDTF">2023-10-24T13:26:00Z</dcterms:modified>
</cp:coreProperties>
</file>